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CE" w:rsidRDefault="002E7BCE" w:rsidP="002E7BC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Cs w:val="32"/>
        </w:rPr>
        <w:t>2019-2020学年寒假“关爱育人”家访实践项目申报表</w:t>
      </w:r>
    </w:p>
    <w:bookmarkEnd w:id="0"/>
    <w:p w:rsidR="002E7BCE" w:rsidRDefault="002E7BCE" w:rsidP="002E7BC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Cs w:val="32"/>
        </w:rPr>
      </w:pP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977"/>
        <w:gridCol w:w="706"/>
        <w:gridCol w:w="1005"/>
        <w:gridCol w:w="1020"/>
        <w:gridCol w:w="893"/>
        <w:gridCol w:w="666"/>
        <w:gridCol w:w="306"/>
        <w:gridCol w:w="850"/>
        <w:gridCol w:w="1557"/>
      </w:tblGrid>
      <w:tr w:rsidR="002E7BCE" w:rsidTr="002D35A8">
        <w:trPr>
          <w:trHeight w:val="529"/>
          <w:jc w:val="center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snapToGrid w:val="0"/>
              <w:spacing w:line="336" w:lineRule="auto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项目名称</w:t>
            </w:r>
          </w:p>
        </w:tc>
        <w:tc>
          <w:tcPr>
            <w:tcW w:w="7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2E7BCE" w:rsidTr="002D35A8">
        <w:trPr>
          <w:trHeight w:val="613"/>
          <w:jc w:val="center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实施时间</w:t>
            </w:r>
          </w:p>
        </w:tc>
        <w:tc>
          <w:tcPr>
            <w:tcW w:w="7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起始时间：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完成时间：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月</w:t>
            </w:r>
          </w:p>
        </w:tc>
      </w:tr>
      <w:tr w:rsidR="002E7BCE" w:rsidTr="002D35A8">
        <w:trPr>
          <w:trHeight w:val="616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家访</w:t>
            </w:r>
          </w:p>
          <w:p w:rsidR="002E7BCE" w:rsidRDefault="002E7BCE" w:rsidP="002D35A8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对象</w:t>
            </w:r>
          </w:p>
          <w:p w:rsidR="002E7BCE" w:rsidRDefault="002E7BCE" w:rsidP="002D35A8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基本信息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联系</w:t>
            </w:r>
          </w:p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方式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2E7BCE" w:rsidTr="002D35A8">
        <w:trPr>
          <w:trHeight w:val="568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学号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班级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2E7BCE" w:rsidTr="002D35A8">
        <w:trPr>
          <w:trHeight w:val="552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</w:rPr>
              <w:t>学生</w:t>
            </w:r>
          </w:p>
          <w:p w:rsidR="002E7BCE" w:rsidRDefault="002E7BCE" w:rsidP="002D35A8">
            <w:pPr>
              <w:jc w:val="center"/>
              <w:rPr>
                <w:rFonts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</w:rPr>
              <w:t>类别</w:t>
            </w:r>
          </w:p>
        </w:tc>
        <w:tc>
          <w:tcPr>
            <w:tcW w:w="7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2E7BCE" w:rsidTr="002D35A8">
        <w:trPr>
          <w:trHeight w:val="552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</w:rPr>
              <w:t>家庭</w:t>
            </w:r>
          </w:p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7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2E7BCE" w:rsidTr="002D35A8">
        <w:trPr>
          <w:trHeight w:val="2592"/>
          <w:jc w:val="center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家访对象情况简述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2E7BCE" w:rsidTr="002D35A8">
        <w:trPr>
          <w:cantSplit/>
          <w:trHeight w:val="556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项目负责人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性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别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</w:tc>
      </w:tr>
      <w:tr w:rsidR="002E7BCE" w:rsidTr="002D35A8">
        <w:trPr>
          <w:cantSplit/>
          <w:trHeight w:val="556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所在单位及部门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职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2E7BCE" w:rsidTr="002D35A8">
        <w:trPr>
          <w:cantSplit/>
          <w:trHeight w:val="556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最后学历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位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</w:t>
            </w:r>
          </w:p>
        </w:tc>
      </w:tr>
      <w:tr w:rsidR="002E7BCE" w:rsidTr="002D35A8">
        <w:trPr>
          <w:cantSplit/>
          <w:trHeight w:val="556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手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机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2E7BCE" w:rsidTr="002D35A8">
        <w:trPr>
          <w:cantSplit/>
          <w:trHeight w:val="584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项</w:t>
            </w:r>
          </w:p>
          <w:p w:rsidR="002E7BCE" w:rsidRDefault="002E7BCE" w:rsidP="002D35A8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目</w:t>
            </w:r>
          </w:p>
          <w:p w:rsidR="002E7BCE" w:rsidRDefault="002E7BCE" w:rsidP="002D35A8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主</w:t>
            </w:r>
          </w:p>
          <w:p w:rsidR="002E7BCE" w:rsidRDefault="002E7BCE" w:rsidP="002D35A8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要</w:t>
            </w:r>
          </w:p>
          <w:p w:rsidR="002E7BCE" w:rsidRDefault="002E7BCE" w:rsidP="002D35A8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成</w:t>
            </w:r>
          </w:p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员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单位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学历</w:t>
            </w:r>
          </w:p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（学位）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职务</w:t>
            </w:r>
          </w:p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（身份）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职称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手机</w:t>
            </w:r>
          </w:p>
        </w:tc>
      </w:tr>
      <w:tr w:rsidR="002E7BCE" w:rsidTr="002D35A8">
        <w:trPr>
          <w:cantSplit/>
          <w:trHeight w:val="581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2E7BCE" w:rsidTr="002D35A8">
        <w:trPr>
          <w:cantSplit/>
          <w:trHeight w:val="581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2E7BCE" w:rsidTr="002D35A8">
        <w:trPr>
          <w:cantSplit/>
          <w:trHeight w:val="695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2E7BCE" w:rsidTr="002D35A8">
        <w:trPr>
          <w:cantSplit/>
          <w:trHeight w:val="695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CE" w:rsidRDefault="002E7BCE" w:rsidP="002D35A8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2E7BCE" w:rsidTr="002D35A8">
        <w:trPr>
          <w:cantSplit/>
          <w:trHeight w:val="3254"/>
          <w:jc w:val="center"/>
        </w:trPr>
        <w:tc>
          <w:tcPr>
            <w:tcW w:w="8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CE" w:rsidRDefault="002E7BCE" w:rsidP="002D35A8">
            <w:pPr>
              <w:spacing w:beforeLines="50" w:before="156"/>
              <w:rPr>
                <w:rFonts w:ascii="黑体" w:eastAsia="黑体" w:hAnsi="黑体" w:cs="黑体"/>
                <w:bCs/>
                <w:color w:val="000000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32"/>
              </w:rPr>
              <w:lastRenderedPageBreak/>
              <w:t>一、项目方案</w:t>
            </w: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具体内容包括：</w:t>
            </w: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、项目背景</w:t>
            </w: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、项目工作目标及主要内容</w:t>
            </w: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3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、项目创新特色概述</w:t>
            </w: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、研究进度安排</w:t>
            </w: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、项目组成员分工及其他事项。</w:t>
            </w: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E7BCE" w:rsidRDefault="002E7BCE" w:rsidP="002D35A8">
            <w:pPr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2E7BCE" w:rsidTr="002D35A8">
        <w:trPr>
          <w:cantSplit/>
          <w:trHeight w:val="2011"/>
          <w:jc w:val="center"/>
        </w:trPr>
        <w:tc>
          <w:tcPr>
            <w:tcW w:w="8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CE" w:rsidRDefault="002E7BCE" w:rsidP="002D35A8">
            <w:pPr>
              <w:spacing w:beforeLines="50" w:before="156"/>
              <w:rPr>
                <w:rFonts w:ascii="黑体" w:eastAsia="黑体" w:hAnsi="黑体" w:cs="黑体"/>
                <w:bCs/>
                <w:color w:val="000000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32"/>
              </w:rPr>
              <w:t>二、预期成果</w:t>
            </w: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2"/>
              </w:rPr>
              <w:t>成果形态包括出版物（著作、论文、画册、经验感悟集等）、调研报告、新闻报道（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  <w:szCs w:val="22"/>
              </w:rPr>
              <w:t>微信公众号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24"/>
                <w:szCs w:val="22"/>
              </w:rPr>
              <w:t>、新闻网站、报纸）等。</w:t>
            </w: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  <w:szCs w:val="22"/>
              </w:rPr>
            </w:pP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  <w:szCs w:val="22"/>
              </w:rPr>
            </w:pP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  <w:szCs w:val="22"/>
              </w:rPr>
            </w:pPr>
          </w:p>
          <w:p w:rsidR="002E7BCE" w:rsidRDefault="002E7BCE" w:rsidP="002D35A8">
            <w:pPr>
              <w:rPr>
                <w:rFonts w:ascii="宋体" w:hAnsi="宋体" w:cs="宋体"/>
                <w:bCs/>
                <w:color w:val="000000"/>
                <w:sz w:val="24"/>
                <w:szCs w:val="22"/>
              </w:rPr>
            </w:pPr>
          </w:p>
          <w:p w:rsidR="002E7BCE" w:rsidRDefault="002E7BCE" w:rsidP="002D35A8">
            <w:pPr>
              <w:rPr>
                <w:rFonts w:ascii="宋体" w:hAnsi="宋体" w:cs="宋体"/>
                <w:bCs/>
                <w:color w:val="000000"/>
                <w:sz w:val="24"/>
                <w:szCs w:val="22"/>
              </w:rPr>
            </w:pP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  <w:szCs w:val="22"/>
              </w:rPr>
            </w:pPr>
          </w:p>
          <w:p w:rsidR="002E7BCE" w:rsidRDefault="002E7BCE" w:rsidP="002D35A8">
            <w:pPr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  <w:szCs w:val="22"/>
              </w:rPr>
            </w:pPr>
          </w:p>
        </w:tc>
      </w:tr>
      <w:tr w:rsidR="002E7BCE" w:rsidTr="002D35A8">
        <w:trPr>
          <w:cantSplit/>
          <w:trHeight w:val="2787"/>
          <w:jc w:val="center"/>
        </w:trPr>
        <w:tc>
          <w:tcPr>
            <w:tcW w:w="8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CE" w:rsidRDefault="002E7BCE" w:rsidP="002D35A8">
            <w:pPr>
              <w:spacing w:beforeLines="50" w:before="156"/>
              <w:rPr>
                <w:rFonts w:ascii="黑体" w:eastAsia="黑体" w:hAnsi="黑体" w:cs="黑体"/>
                <w:bCs/>
                <w:color w:val="000000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32"/>
              </w:rPr>
              <w:t>三、学院党总支推荐意见</w:t>
            </w:r>
          </w:p>
          <w:p w:rsidR="002E7BCE" w:rsidRDefault="002E7BCE" w:rsidP="002D35A8">
            <w:pPr>
              <w:ind w:firstLine="482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E7BCE" w:rsidRDefault="002E7BCE" w:rsidP="002D35A8">
            <w:pPr>
              <w:ind w:firstLine="482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E7BCE" w:rsidRDefault="002E7BCE" w:rsidP="002D35A8">
            <w:pPr>
              <w:ind w:firstLine="482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是否同意申报：是（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）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否（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）</w:t>
            </w:r>
          </w:p>
          <w:p w:rsidR="002E7BCE" w:rsidRDefault="002E7BCE" w:rsidP="002D35A8">
            <w:pPr>
              <w:ind w:firstLine="482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E7BCE" w:rsidRDefault="002E7BCE" w:rsidP="002D35A8">
            <w:pPr>
              <w:ind w:firstLine="482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E7BCE" w:rsidRDefault="002E7BCE" w:rsidP="002D35A8">
            <w:pPr>
              <w:ind w:firstLine="482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                   </w:t>
            </w:r>
          </w:p>
          <w:p w:rsidR="002E7BCE" w:rsidRDefault="002E7BCE" w:rsidP="002D35A8">
            <w:pPr>
              <w:ind w:firstLineChars="1550" w:firstLine="372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学院总支负责人：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签章：</w:t>
            </w:r>
          </w:p>
          <w:p w:rsidR="002E7BCE" w:rsidRDefault="002E7BCE" w:rsidP="002D35A8">
            <w:pPr>
              <w:ind w:firstLine="482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:rsidR="002E7BCE" w:rsidRDefault="002E7BCE" w:rsidP="002D35A8">
            <w:pPr>
              <w:ind w:firstLine="482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                              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日</w:t>
            </w:r>
          </w:p>
        </w:tc>
      </w:tr>
    </w:tbl>
    <w:p w:rsidR="006B0134" w:rsidRDefault="006B0134" w:rsidP="002E7BCE"/>
    <w:sectPr w:rsidR="006B0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CE"/>
    <w:rsid w:val="002E7BCE"/>
    <w:rsid w:val="006B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EAC75-1675-49BB-8E60-EAEBFFD2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BCE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2019-12-20T01:17:00Z</dcterms:created>
  <dcterms:modified xsi:type="dcterms:W3CDTF">2019-12-20T01:17:00Z</dcterms:modified>
</cp:coreProperties>
</file>